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E587" w14:textId="59736AD0" w:rsidR="00D15391" w:rsidRPr="00177C1B" w:rsidRDefault="00D15391" w:rsidP="00D15391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</w:pPr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Training on the Job – </w:t>
      </w:r>
      <w:proofErr w:type="spellStart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Aggiunta</w:t>
      </w:r>
      <w:proofErr w:type="spellEnd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="00F1141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grafici</w:t>
      </w:r>
      <w:proofErr w:type="spellEnd"/>
      <w:r w:rsidR="00F1141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e </w:t>
      </w:r>
      <w:proofErr w:type="spellStart"/>
      <w:r w:rsidR="00F1141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funzione</w:t>
      </w:r>
      <w:proofErr w:type="spellEnd"/>
      <w:r w:rsidR="00F1141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di </w:t>
      </w:r>
      <w:proofErr w:type="spellStart"/>
      <w:r w:rsidR="00F1141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esportazione</w:t>
      </w:r>
      <w:proofErr w:type="spellEnd"/>
      <w:r w:rsidR="00F1141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="00F1141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dati</w:t>
      </w:r>
      <w:proofErr w:type="spellEnd"/>
    </w:p>
    <w:p w14:paraId="25843267" w14:textId="77777777" w:rsidR="00D15391" w:rsidRPr="00177C1B" w:rsidRDefault="00D15391" w:rsidP="00D15391">
      <w:pPr>
        <w:rPr>
          <w:rFonts w:ascii="Calibri" w:hAnsi="Calibri" w:cs="Calibri"/>
        </w:rPr>
      </w:pPr>
    </w:p>
    <w:p w14:paraId="5B8E6266" w14:textId="77777777" w:rsidR="00D15391" w:rsidRPr="00177C1B" w:rsidRDefault="00D15391" w:rsidP="00D15391">
      <w:pPr>
        <w:spacing w:after="80"/>
        <w:rPr>
          <w:rFonts w:ascii="Calibri" w:hAnsi="Calibri" w:cs="Calibri"/>
          <w:b/>
          <w:bCs/>
          <w:color w:val="215E99" w:themeColor="text2" w:themeTint="BF"/>
        </w:rPr>
      </w:pPr>
      <w:r w:rsidRPr="00177C1B">
        <w:rPr>
          <w:rFonts w:ascii="Calibri" w:hAnsi="Calibri" w:cs="Calibri"/>
          <w:b/>
          <w:bCs/>
          <w:color w:val="215E99" w:themeColor="text2" w:themeTint="BF"/>
        </w:rPr>
        <w:t>Obiettivi:</w:t>
      </w:r>
    </w:p>
    <w:p w14:paraId="0061B9C0" w14:textId="25FED74D" w:rsidR="00D15391" w:rsidRPr="000B2581" w:rsidRDefault="00F11412" w:rsidP="00D15391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</w:rPr>
        <w:t>Importazione eventuali dati sugli edifici</w:t>
      </w:r>
    </w:p>
    <w:p w14:paraId="027BA824" w14:textId="12CCE1E2" w:rsidR="000504A6" w:rsidRPr="00F11412" w:rsidRDefault="00F11412" w:rsidP="000504A6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</w:rPr>
        <w:t>Importazione dati Costantino (</w:t>
      </w:r>
      <w:r w:rsidR="00CB62B4">
        <w:rPr>
          <w:rFonts w:ascii="Calibri" w:hAnsi="Calibri" w:cs="Calibri"/>
        </w:rPr>
        <w:t>fermate autobus</w:t>
      </w:r>
      <w:r>
        <w:rPr>
          <w:rFonts w:ascii="Calibri" w:hAnsi="Calibri" w:cs="Calibri"/>
        </w:rPr>
        <w:t>, panchine, ciclabili…)</w:t>
      </w:r>
    </w:p>
    <w:p w14:paraId="6ABB0FEC" w14:textId="11005A27" w:rsidR="00F11412" w:rsidRPr="00F11412" w:rsidRDefault="00F11412" w:rsidP="000504A6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</w:rPr>
        <w:t>Aggiunta grafici popolazione</w:t>
      </w:r>
    </w:p>
    <w:p w14:paraId="759E1931" w14:textId="37CB520E" w:rsidR="00F11412" w:rsidRPr="000B2581" w:rsidRDefault="00F11412" w:rsidP="000504A6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</w:rPr>
        <w:t>Aggiunta funzione esportazione dati</w:t>
      </w:r>
    </w:p>
    <w:p w14:paraId="4108CA1A" w14:textId="77777777" w:rsidR="000504A6" w:rsidRDefault="00D15391" w:rsidP="000504A6">
      <w:pPr>
        <w:rPr>
          <w:rFonts w:ascii="Calibri" w:hAnsi="Calibri" w:cs="Calibri"/>
          <w:b/>
          <w:bCs/>
          <w:color w:val="215E99" w:themeColor="text2" w:themeTint="BF"/>
        </w:rPr>
      </w:pPr>
      <w:r w:rsidRPr="00D44B09">
        <w:rPr>
          <w:rFonts w:ascii="Calibri" w:hAnsi="Calibri" w:cs="Calibri"/>
          <w:b/>
          <w:bCs/>
          <w:color w:val="215E99" w:themeColor="text2" w:themeTint="BF"/>
        </w:rPr>
        <w:t>Att</w:t>
      </w:r>
      <w:r>
        <w:rPr>
          <w:rFonts w:ascii="Calibri" w:hAnsi="Calibri" w:cs="Calibri"/>
          <w:b/>
          <w:bCs/>
          <w:color w:val="215E99" w:themeColor="text2" w:themeTint="BF"/>
        </w:rPr>
        <w:t>i</w:t>
      </w:r>
      <w:r w:rsidRPr="00D44B09">
        <w:rPr>
          <w:rFonts w:ascii="Calibri" w:hAnsi="Calibri" w:cs="Calibri"/>
          <w:b/>
          <w:bCs/>
          <w:color w:val="215E99" w:themeColor="text2" w:themeTint="BF"/>
        </w:rPr>
        <w:t>vità:</w:t>
      </w:r>
    </w:p>
    <w:p w14:paraId="093E1466" w14:textId="34E91E33" w:rsidR="000504A6" w:rsidRDefault="000504A6" w:rsidP="000504A6">
      <w:p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 xml:space="preserve">Importazione </w:t>
      </w:r>
      <w:r w:rsidR="00CB62B4">
        <w:rPr>
          <w:rFonts w:ascii="Calibri" w:hAnsi="Calibri" w:cs="Calibri"/>
          <w:b/>
          <w:bCs/>
          <w:color w:val="215E99" w:themeColor="text2" w:themeTint="BF"/>
        </w:rPr>
        <w:t>dati Costantino</w:t>
      </w:r>
      <w:r w:rsidR="00274441">
        <w:rPr>
          <w:rFonts w:ascii="Calibri" w:hAnsi="Calibri" w:cs="Calibri"/>
          <w:b/>
          <w:bCs/>
          <w:color w:val="215E99" w:themeColor="text2" w:themeTint="BF"/>
        </w:rPr>
        <w:t xml:space="preserve"> (su fruibilità degli accessi)</w:t>
      </w:r>
    </w:p>
    <w:p w14:paraId="534422BB" w14:textId="4E912F3D" w:rsidR="0087699D" w:rsidRPr="00274441" w:rsidRDefault="00CB62B4" w:rsidP="000504A6">
      <w:pPr>
        <w:rPr>
          <w:rFonts w:ascii="Calibri" w:hAnsi="Calibri" w:cs="Calibri"/>
        </w:rPr>
      </w:pPr>
      <w:r w:rsidRPr="00274441">
        <w:rPr>
          <w:rFonts w:ascii="Calibri" w:hAnsi="Calibri" w:cs="Calibri"/>
        </w:rPr>
        <w:t xml:space="preserve">L’importazione dei dati riguardanti le fermate dell’autobus, si andrà ad importare prima tramite </w:t>
      </w:r>
      <w:proofErr w:type="spellStart"/>
      <w:r w:rsidRPr="00274441">
        <w:rPr>
          <w:rFonts w:ascii="Calibri" w:hAnsi="Calibri" w:cs="Calibri"/>
        </w:rPr>
        <w:t>qgis</w:t>
      </w:r>
      <w:proofErr w:type="spellEnd"/>
      <w:r w:rsidRPr="00274441">
        <w:rPr>
          <w:rFonts w:ascii="Calibri" w:hAnsi="Calibri" w:cs="Calibri"/>
        </w:rPr>
        <w:t xml:space="preserve"> </w:t>
      </w:r>
      <w:r w:rsidR="0087699D" w:rsidRPr="00274441">
        <w:rPr>
          <w:rFonts w:ascii="Calibri" w:hAnsi="Calibri" w:cs="Calibri"/>
        </w:rPr>
        <w:t xml:space="preserve">visualizzandoli e poi andremo a creare una cartella dentro </w:t>
      </w:r>
      <w:proofErr w:type="spellStart"/>
      <w:r w:rsidR="0087699D" w:rsidRPr="00274441">
        <w:rPr>
          <w:rFonts w:ascii="Calibri" w:hAnsi="Calibri" w:cs="Calibri"/>
        </w:rPr>
        <w:t>eclipse</w:t>
      </w:r>
      <w:proofErr w:type="spellEnd"/>
      <w:r w:rsidR="0087699D" w:rsidRPr="00274441">
        <w:rPr>
          <w:rFonts w:ascii="Calibri" w:hAnsi="Calibri" w:cs="Calibri"/>
        </w:rPr>
        <w:t xml:space="preserve">-workspace, creeremo un </w:t>
      </w:r>
      <w:proofErr w:type="spellStart"/>
      <w:r w:rsidR="0087699D" w:rsidRPr="00274441">
        <w:rPr>
          <w:rFonts w:ascii="Calibri" w:hAnsi="Calibri" w:cs="Calibri"/>
        </w:rPr>
        <w:t>layer</w:t>
      </w:r>
      <w:proofErr w:type="spellEnd"/>
      <w:r w:rsidR="0087699D" w:rsidRPr="00274441">
        <w:rPr>
          <w:rFonts w:ascii="Calibri" w:hAnsi="Calibri" w:cs="Calibri"/>
        </w:rPr>
        <w:t xml:space="preserve"> su </w:t>
      </w:r>
      <w:proofErr w:type="spellStart"/>
      <w:r w:rsidR="0087699D" w:rsidRPr="00274441">
        <w:rPr>
          <w:rFonts w:ascii="Calibri" w:hAnsi="Calibri" w:cs="Calibri"/>
        </w:rPr>
        <w:t>geoserver</w:t>
      </w:r>
      <w:proofErr w:type="spellEnd"/>
      <w:r w:rsidR="0087699D" w:rsidRPr="00274441">
        <w:rPr>
          <w:rFonts w:ascii="Calibri" w:hAnsi="Calibri" w:cs="Calibri"/>
        </w:rPr>
        <w:t xml:space="preserve"> e infine visualizzeremo le fermate nella funzionalità di visualizzazione del percorso percorribile a piedi per l’utente.</w:t>
      </w:r>
    </w:p>
    <w:p w14:paraId="16264D90" w14:textId="52191E9B" w:rsidR="0087699D" w:rsidRDefault="0087699D" w:rsidP="000504A6">
      <w:p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>Aggiunta grafici popolazione</w:t>
      </w:r>
    </w:p>
    <w:p w14:paraId="35495260" w14:textId="334B56EE" w:rsidR="0087699D" w:rsidRPr="00274441" w:rsidRDefault="0087699D" w:rsidP="000504A6">
      <w:pPr>
        <w:rPr>
          <w:rFonts w:ascii="Calibri" w:hAnsi="Calibri" w:cs="Calibri"/>
        </w:rPr>
      </w:pPr>
      <w:r w:rsidRPr="00274441">
        <w:rPr>
          <w:rFonts w:ascii="Calibri" w:hAnsi="Calibri" w:cs="Calibri"/>
        </w:rPr>
        <w:t>Grafico Popolazione Servita:</w:t>
      </w:r>
    </w:p>
    <w:p w14:paraId="3E2E530F" w14:textId="77777777" w:rsidR="0087699D" w:rsidRPr="00274441" w:rsidRDefault="0087699D" w:rsidP="0087699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74441">
        <w:rPr>
          <w:rFonts w:ascii="Calibri" w:hAnsi="Calibri" w:cs="Calibri"/>
        </w:rPr>
        <w:t xml:space="preserve">Numero e percentuale di popolazione servita da aree verdi, aree blu e da entrambi (su tre livelli Edificio, Quartiere e Comune). </w:t>
      </w:r>
    </w:p>
    <w:p w14:paraId="4DA9D953" w14:textId="1B868BF2" w:rsidR="0087699D" w:rsidRPr="00274441" w:rsidRDefault="0087699D" w:rsidP="0087699D">
      <w:pPr>
        <w:rPr>
          <w:rFonts w:ascii="Calibri" w:hAnsi="Calibri" w:cs="Calibri"/>
        </w:rPr>
      </w:pPr>
      <w:r w:rsidRPr="00274441">
        <w:rPr>
          <w:rFonts w:ascii="Calibri" w:hAnsi="Calibri" w:cs="Calibri"/>
        </w:rPr>
        <w:t xml:space="preserve">Il tipo di grafico sarà </w:t>
      </w:r>
      <w:proofErr w:type="spellStart"/>
      <w:r w:rsidRPr="00274441">
        <w:rPr>
          <w:rFonts w:ascii="Calibri" w:hAnsi="Calibri" w:cs="Calibri"/>
        </w:rPr>
        <w:t>Radial</w:t>
      </w:r>
      <w:proofErr w:type="spellEnd"/>
      <w:r w:rsidRPr="00274441">
        <w:rPr>
          <w:rFonts w:ascii="Calibri" w:hAnsi="Calibri" w:cs="Calibri"/>
        </w:rPr>
        <w:t xml:space="preserve"> Bar</w:t>
      </w:r>
      <w:r w:rsidR="00274441" w:rsidRPr="00274441">
        <w:rPr>
          <w:rFonts w:ascii="Calibri" w:hAnsi="Calibri" w:cs="Calibri"/>
        </w:rPr>
        <w:t xml:space="preserve"> </w:t>
      </w:r>
      <w:r w:rsidRPr="00274441">
        <w:rPr>
          <w:rFonts w:ascii="Calibri" w:hAnsi="Calibri" w:cs="Calibri"/>
        </w:rPr>
        <w:t>e sarà così composto</w:t>
      </w:r>
      <w:r w:rsidR="00274441" w:rsidRPr="00274441">
        <w:rPr>
          <w:rFonts w:ascii="Calibri" w:hAnsi="Calibri" w:cs="Calibri"/>
        </w:rPr>
        <w:t>:</w:t>
      </w:r>
    </w:p>
    <w:p w14:paraId="6A259E2E" w14:textId="77777777" w:rsidR="00274441" w:rsidRPr="00274441" w:rsidRDefault="00274441" w:rsidP="00274441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74441">
        <w:rPr>
          <w:rFonts w:ascii="Calibri" w:hAnsi="Calibri" w:cs="Calibri"/>
        </w:rPr>
        <w:t xml:space="preserve">Funzione: Rappresentazione immediata dell’Avvicinamento all’obiettivo “300”. </w:t>
      </w:r>
    </w:p>
    <w:p w14:paraId="1BBAC869" w14:textId="47D3BF51" w:rsidR="00DE74B5" w:rsidRPr="002C6E56" w:rsidRDefault="00274441" w:rsidP="00274441">
      <w:pPr>
        <w:pStyle w:val="Paragrafoelenco"/>
        <w:numPr>
          <w:ilvl w:val="0"/>
          <w:numId w:val="1"/>
        </w:numPr>
      </w:pPr>
      <w:r w:rsidRPr="00274441">
        <w:rPr>
          <w:rFonts w:ascii="Calibri" w:hAnsi="Calibri" w:cs="Calibri"/>
        </w:rPr>
        <w:t xml:space="preserve">Colori </w:t>
      </w:r>
      <w:r w:rsidR="002C6E56" w:rsidRPr="00274441">
        <w:rPr>
          <w:rFonts w:ascii="Calibri" w:hAnsi="Calibri" w:cs="Calibri"/>
        </w:rPr>
        <w:t>ed</w:t>
      </w:r>
      <w:r w:rsidRPr="00274441">
        <w:rPr>
          <w:rFonts w:ascii="Calibri" w:hAnsi="Calibri" w:cs="Calibri"/>
        </w:rPr>
        <w:t xml:space="preserve"> Etichette: Verde Smeraldo (per V) e Blu Marino (per B) per la parte conforme. Etichetta: "Pop. Servita entro X m (%)".</w:t>
      </w:r>
    </w:p>
    <w:p w14:paraId="032EB5AA" w14:textId="77777777" w:rsidR="002C6E56" w:rsidRDefault="002C6E56" w:rsidP="002C6E56">
      <w:pPr>
        <w:rPr>
          <w:rFonts w:ascii="Calibri" w:hAnsi="Calibri" w:cs="Calibri"/>
          <w:b/>
          <w:bCs/>
          <w:color w:val="215E99" w:themeColor="text2" w:themeTint="BF"/>
        </w:rPr>
      </w:pPr>
    </w:p>
    <w:p w14:paraId="71352880" w14:textId="0471BE4A" w:rsidR="002C6E56" w:rsidRDefault="002C6E56" w:rsidP="002C6E56">
      <w:pPr>
        <w:rPr>
          <w:rFonts w:ascii="Calibri" w:hAnsi="Calibri" w:cs="Calibri"/>
          <w:b/>
          <w:bCs/>
          <w:color w:val="215E99" w:themeColor="text2" w:themeTint="BF"/>
        </w:rPr>
      </w:pPr>
      <w:r w:rsidRPr="002C6E56">
        <w:rPr>
          <w:rFonts w:ascii="Calibri" w:hAnsi="Calibri" w:cs="Calibri"/>
          <w:b/>
          <w:bCs/>
          <w:color w:val="215E99" w:themeColor="text2" w:themeTint="BF"/>
        </w:rPr>
        <w:t xml:space="preserve">Aggiunta </w:t>
      </w:r>
      <w:r>
        <w:rPr>
          <w:rFonts w:ascii="Calibri" w:hAnsi="Calibri" w:cs="Calibri"/>
          <w:b/>
          <w:bCs/>
          <w:color w:val="215E99" w:themeColor="text2" w:themeTint="BF"/>
        </w:rPr>
        <w:t>funzione esportazione dati da parte dell’utente e da parte dell’operatore</w:t>
      </w:r>
    </w:p>
    <w:p w14:paraId="33FE8335" w14:textId="0685C664" w:rsidR="002C6E56" w:rsidRDefault="002C6E56" w:rsidP="002C6E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 l’esportazione dati da parte dell’utente, sarà disponibile in formato PNG, si andrà ad utilizzare un tool di </w:t>
      </w:r>
      <w:proofErr w:type="spellStart"/>
      <w:r>
        <w:rPr>
          <w:rFonts w:ascii="Calibri" w:hAnsi="Calibri" w:cs="Calibri"/>
        </w:rPr>
        <w:t>ol-ext</w:t>
      </w:r>
      <w:proofErr w:type="spellEnd"/>
      <w:r>
        <w:rPr>
          <w:rFonts w:ascii="Calibri" w:hAnsi="Calibri" w:cs="Calibri"/>
        </w:rPr>
        <w:t>:</w:t>
      </w:r>
    </w:p>
    <w:p w14:paraId="2C50DAAC" w14:textId="167581FC" w:rsidR="002C6E56" w:rsidRDefault="002C6E56" w:rsidP="002C6E56">
      <w:pPr>
        <w:rPr>
          <w:rFonts w:ascii="Calibri" w:hAnsi="Calibri" w:cs="Calibri"/>
        </w:rPr>
      </w:pPr>
      <w:hyperlink r:id="rId5" w:history="1">
        <w:r w:rsidRPr="002C6E56">
          <w:rPr>
            <w:rStyle w:val="Collegamentoipertestuale"/>
            <w:rFonts w:ascii="Calibri" w:hAnsi="Calibri" w:cs="Calibri"/>
          </w:rPr>
          <w:t>https://openlayers.org/en/latest/examples/export-map.html</w:t>
        </w:r>
      </w:hyperlink>
    </w:p>
    <w:p w14:paraId="1F54F045" w14:textId="34261CA4" w:rsidR="002C6E56" w:rsidRDefault="002C6E56" w:rsidP="002C6E56">
      <w:pPr>
        <w:rPr>
          <w:rFonts w:ascii="Calibri" w:hAnsi="Calibri" w:cs="Calibri"/>
        </w:rPr>
      </w:pPr>
      <w:r>
        <w:rPr>
          <w:rFonts w:ascii="Calibri" w:hAnsi="Calibri" w:cs="Calibri"/>
        </w:rPr>
        <w:t>L’esportazione riguarderà uno screenshot della mappa visualizzata sulla schermata dell’utente.</w:t>
      </w:r>
    </w:p>
    <w:p w14:paraId="3BE91057" w14:textId="658A4FE5" w:rsidR="00F00074" w:rsidRPr="002C6E56" w:rsidRDefault="002C6E56" w:rsidP="002C6E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Mentre per l’esportazione dati da parte dell’operatore oltre alla possibilità discaricare l’immagine, potrà scaricare un file </w:t>
      </w:r>
      <w:proofErr w:type="spellStart"/>
      <w:r>
        <w:rPr>
          <w:rFonts w:ascii="Calibri" w:hAnsi="Calibri" w:cs="Calibri"/>
        </w:rPr>
        <w:t>geojson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excel</w:t>
      </w:r>
      <w:proofErr w:type="spellEnd"/>
      <w:r>
        <w:rPr>
          <w:rFonts w:ascii="Calibri" w:hAnsi="Calibri" w:cs="Calibri"/>
        </w:rPr>
        <w:t xml:space="preserve"> dei dati rappresentati sulla mappa. Questo potrà essere fatto eseguendo una chiamata http a geoserver che ritornerà un file con l’esten</w:t>
      </w:r>
      <w:r w:rsidR="00F0007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ione </w:t>
      </w:r>
      <w:r w:rsidR="00F00074">
        <w:rPr>
          <w:rFonts w:ascii="Calibri" w:hAnsi="Calibri" w:cs="Calibri"/>
        </w:rPr>
        <w:t>specificata:</w:t>
      </w:r>
    </w:p>
    <w:p w14:paraId="2EB35E40" w14:textId="06330F57" w:rsidR="002C6E56" w:rsidRPr="002C6E56" w:rsidRDefault="00DC7A2F" w:rsidP="002C6E56">
      <w:hyperlink r:id="rId6" w:history="1">
        <w:r w:rsidRPr="00DC7A2F">
          <w:rPr>
            <w:rStyle w:val="Collegamentoipertestuale"/>
          </w:rPr>
          <w:t>http://localhost:8998/geoserver/wfs?service=WFS&amp;version=2.0.0&amp;request=GetFeature&amp;typeName=italia3:GR_ALBERI&amp;outputFormat=csv</w:t>
        </w:r>
      </w:hyperlink>
    </w:p>
    <w:p w14:paraId="5BA3A5BB" w14:textId="71375E70" w:rsidR="00DC7A2F" w:rsidRPr="00920618" w:rsidRDefault="00920618" w:rsidP="00DC7A2F">
      <w:pPr>
        <w:rPr>
          <w:rStyle w:val="Collegamentoipertestuale"/>
        </w:rPr>
      </w:pPr>
      <w:r>
        <w:fldChar w:fldCharType="begin"/>
      </w:r>
      <w:r>
        <w:instrText>HYPERLINK "http://localhost:8998/geoserver/wfs?service=WFS&amp;version=2.0.0&amp;request=GetFeature&amp;typeName=italia3:GR_ALBERI&amp;outputFormat=application/json"</w:instrText>
      </w:r>
      <w:r>
        <w:fldChar w:fldCharType="separate"/>
      </w:r>
      <w:r w:rsidRPr="00920618">
        <w:rPr>
          <w:rStyle w:val="Collegamentoipertestuale"/>
        </w:rPr>
        <w:t>http://localhost:8998/geoserver/wfs?service</w:t>
      </w:r>
      <w:r w:rsidRPr="00920618">
        <w:rPr>
          <w:rStyle w:val="Collegamentoipertestuale"/>
        </w:rPr>
        <w:t>=</w:t>
      </w:r>
      <w:r w:rsidRPr="00920618">
        <w:rPr>
          <w:rStyle w:val="Collegamentoipertestuale"/>
        </w:rPr>
        <w:t>WFS&amp;version=2.0.0&amp;request=GetFeature&amp;typeName=italia3:GR_ALBERI&amp;outputFormat=</w:t>
      </w:r>
      <w:r w:rsidRPr="00920618">
        <w:rPr>
          <w:rStyle w:val="Collegamentoipertestuale"/>
        </w:rPr>
        <w:t>application/json</w:t>
      </w:r>
    </w:p>
    <w:p w14:paraId="0FAB3760" w14:textId="77777777" w:rsidR="00920618" w:rsidRDefault="00920618" w:rsidP="00920618">
      <w:r>
        <w:fldChar w:fldCharType="end"/>
      </w:r>
      <w:r>
        <w:t xml:space="preserve">il secondo formato dovrà essere così gestito: </w:t>
      </w:r>
    </w:p>
    <w:p w14:paraId="546FD48D" w14:textId="77777777" w:rsidR="00920618" w:rsidRPr="00920618" w:rsidRDefault="00920618" w:rsidP="00920618">
      <w:pPr>
        <w:rPr>
          <w:i/>
          <w:iCs/>
        </w:rPr>
      </w:pPr>
      <w:r w:rsidRPr="00920618">
        <w:rPr>
          <w:i/>
          <w:iCs/>
        </w:rPr>
        <w:t>&lt;a</w:t>
      </w:r>
      <w:r w:rsidRPr="00920618">
        <w:rPr>
          <w:i/>
          <w:iCs/>
        </w:rPr>
        <w:t xml:space="preserve"> </w:t>
      </w:r>
      <w:r w:rsidRPr="00920618">
        <w:rPr>
          <w:i/>
          <w:iCs/>
        </w:rPr>
        <w:t xml:space="preserve">href="http://localhost:8998/geoserver/wfs?service=WFS&amp;version=2.0.0&amp;request=GetFeature&amp;typeName=italia3:GR_ALBERI&amp;outputFormat=application/json" </w:t>
      </w:r>
    </w:p>
    <w:p w14:paraId="505833F2" w14:textId="20A0D09D" w:rsidR="00920618" w:rsidRPr="00920618" w:rsidRDefault="00920618" w:rsidP="00920618">
      <w:pPr>
        <w:rPr>
          <w:i/>
          <w:iCs/>
        </w:rPr>
      </w:pPr>
      <w:r w:rsidRPr="00920618">
        <w:rPr>
          <w:i/>
          <w:iCs/>
        </w:rPr>
        <w:t>download="</w:t>
      </w:r>
      <w:proofErr w:type="spellStart"/>
      <w:proofErr w:type="gramStart"/>
      <w:r w:rsidRPr="00920618">
        <w:rPr>
          <w:i/>
          <w:iCs/>
        </w:rPr>
        <w:t>alberi.json</w:t>
      </w:r>
      <w:proofErr w:type="spellEnd"/>
      <w:proofErr w:type="gramEnd"/>
      <w:r w:rsidRPr="00920618">
        <w:rPr>
          <w:i/>
          <w:iCs/>
        </w:rPr>
        <w:t>"&gt;</w:t>
      </w:r>
    </w:p>
    <w:p w14:paraId="62CDB503" w14:textId="77777777" w:rsidR="00920618" w:rsidRPr="00920618" w:rsidRDefault="00920618" w:rsidP="00920618">
      <w:pPr>
        <w:rPr>
          <w:i/>
          <w:iCs/>
        </w:rPr>
      </w:pPr>
      <w:r w:rsidRPr="00920618">
        <w:rPr>
          <w:i/>
          <w:iCs/>
        </w:rPr>
        <w:t xml:space="preserve">  Scarica </w:t>
      </w:r>
      <w:proofErr w:type="spellStart"/>
      <w:r w:rsidRPr="00920618">
        <w:rPr>
          <w:i/>
          <w:iCs/>
        </w:rPr>
        <w:t>GeoJSON</w:t>
      </w:r>
      <w:proofErr w:type="spellEnd"/>
    </w:p>
    <w:p w14:paraId="13209353" w14:textId="08A615BA" w:rsidR="002C6E56" w:rsidRPr="00920618" w:rsidRDefault="00920618" w:rsidP="00920618">
      <w:pPr>
        <w:rPr>
          <w:i/>
          <w:iCs/>
        </w:rPr>
      </w:pPr>
      <w:r w:rsidRPr="00920618">
        <w:rPr>
          <w:i/>
          <w:iCs/>
        </w:rPr>
        <w:t>&lt;/a&gt;</w:t>
      </w:r>
    </w:p>
    <w:p w14:paraId="25F93AFB" w14:textId="77777777" w:rsidR="00274441" w:rsidRPr="00274441" w:rsidRDefault="00274441" w:rsidP="00274441"/>
    <w:sectPr w:rsidR="00274441" w:rsidRPr="002744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3F3"/>
    <w:multiLevelType w:val="hybridMultilevel"/>
    <w:tmpl w:val="E5E4FE26"/>
    <w:lvl w:ilvl="0" w:tplc="9ABCAF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B1"/>
    <w:rsid w:val="000504A6"/>
    <w:rsid w:val="00274441"/>
    <w:rsid w:val="002C6E56"/>
    <w:rsid w:val="002E17C3"/>
    <w:rsid w:val="00577901"/>
    <w:rsid w:val="006443BF"/>
    <w:rsid w:val="006F1F76"/>
    <w:rsid w:val="00741234"/>
    <w:rsid w:val="0087699D"/>
    <w:rsid w:val="00920618"/>
    <w:rsid w:val="00A610B1"/>
    <w:rsid w:val="00C40DF9"/>
    <w:rsid w:val="00CB62B4"/>
    <w:rsid w:val="00D15391"/>
    <w:rsid w:val="00DC7A2F"/>
    <w:rsid w:val="00DD3194"/>
    <w:rsid w:val="00DE74B5"/>
    <w:rsid w:val="00EC5409"/>
    <w:rsid w:val="00F00074"/>
    <w:rsid w:val="00F1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0C6F"/>
  <w15:chartTrackingRefBased/>
  <w15:docId w15:val="{071FF99C-89C6-4EBB-9C24-A897D2B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391"/>
  </w:style>
  <w:style w:type="paragraph" w:styleId="Titolo1">
    <w:name w:val="heading 1"/>
    <w:basedOn w:val="Normale"/>
    <w:next w:val="Normale"/>
    <w:link w:val="Titolo1Carattere"/>
    <w:uiPriority w:val="9"/>
    <w:qFormat/>
    <w:rsid w:val="00A6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1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1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1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1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1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1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10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10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10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10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10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10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10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10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1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10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10B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04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04A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6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8998/geoserver/wfs?service=WFS&amp;version=2.0.0&amp;request=GetFeature&amp;typeName=italia3:GR_ALBERI&amp;outputFormat=csv" TargetMode="External"/><Relationship Id="rId5" Type="http://schemas.openxmlformats.org/officeDocument/2006/relationships/hyperlink" Target="https://openlayers.org/en/latest/examples/export-ma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Cavedon</dc:creator>
  <cp:keywords/>
  <dc:description/>
  <cp:lastModifiedBy>Francesco Cavedon</cp:lastModifiedBy>
  <cp:revision>8</cp:revision>
  <dcterms:created xsi:type="dcterms:W3CDTF">2025-10-20T12:55:00Z</dcterms:created>
  <dcterms:modified xsi:type="dcterms:W3CDTF">2025-10-29T11:37:00Z</dcterms:modified>
</cp:coreProperties>
</file>